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181F" w14:textId="664293C1" w:rsidR="00EA7A9B" w:rsidRDefault="003539FF" w:rsidP="003539FF">
      <w:pPr>
        <w:spacing w:after="0" w:line="240" w:lineRule="auto"/>
      </w:pPr>
      <w:r>
        <w:t>Tisztelt Lakosság!</w:t>
      </w:r>
    </w:p>
    <w:p w14:paraId="4B1D762A" w14:textId="77777777" w:rsidR="003539FF" w:rsidRDefault="003539FF" w:rsidP="003539FF">
      <w:pPr>
        <w:spacing w:after="0" w:line="240" w:lineRule="auto"/>
      </w:pPr>
    </w:p>
    <w:p w14:paraId="0E077925" w14:textId="52C92092" w:rsidR="003539FF" w:rsidRDefault="003539FF" w:rsidP="003539FF">
      <w:pPr>
        <w:spacing w:after="0" w:line="240" w:lineRule="auto"/>
        <w:jc w:val="both"/>
      </w:pPr>
      <w:r>
        <w:t xml:space="preserve">Tájékoztatjuk Önöket, hogy 2026. július 1.-től dr. Hekman Tibor jegyző úr megbízatása egészségügyi okokra hivatkozva, közös megegyezéssel megszűnt. </w:t>
      </w:r>
    </w:p>
    <w:p w14:paraId="7BFD8F61" w14:textId="77777777" w:rsidR="003539FF" w:rsidRDefault="003539FF" w:rsidP="003539FF">
      <w:pPr>
        <w:spacing w:after="0" w:line="240" w:lineRule="auto"/>
        <w:jc w:val="both"/>
      </w:pPr>
    </w:p>
    <w:p w14:paraId="4819ED00" w14:textId="28450B49" w:rsidR="003539FF" w:rsidRDefault="003539FF" w:rsidP="003539FF">
      <w:pPr>
        <w:spacing w:after="0" w:line="240" w:lineRule="auto"/>
        <w:jc w:val="both"/>
      </w:pPr>
      <w:r>
        <w:t>A Kormányhivatallal egyeztetve a jegyzői pályázat kiírásra került, várjuk a jelentkezőket.</w:t>
      </w:r>
    </w:p>
    <w:p w14:paraId="23B99EF1" w14:textId="29C1BC47" w:rsidR="003539FF" w:rsidRDefault="003539FF" w:rsidP="003539FF">
      <w:pPr>
        <w:spacing w:after="0" w:line="240" w:lineRule="auto"/>
        <w:jc w:val="both"/>
      </w:pPr>
      <w:r>
        <w:t>Pázmánd Község Önkormányzata Szervezeti Működési Szabályzata alapján a jegyzőt helyettesítő feladatokat – mint ahogy azt már korábban is – Ángyánné Czakó Edina igazgatási munkatársunk látja el. Forduljanak hozzá bizalommal!</w:t>
      </w:r>
    </w:p>
    <w:p w14:paraId="034C873A" w14:textId="77777777" w:rsidR="003539FF" w:rsidRDefault="003539FF" w:rsidP="003539FF">
      <w:pPr>
        <w:spacing w:after="0" w:line="240" w:lineRule="auto"/>
        <w:jc w:val="both"/>
      </w:pPr>
    </w:p>
    <w:p w14:paraId="6EC23C8E" w14:textId="104660E2" w:rsidR="003539FF" w:rsidRDefault="003539FF" w:rsidP="003539FF">
      <w:pPr>
        <w:spacing w:after="0" w:line="240" w:lineRule="auto"/>
      </w:pPr>
      <w:r>
        <w:t>Tisztelettel,</w:t>
      </w:r>
    </w:p>
    <w:p w14:paraId="416184AE" w14:textId="77777777" w:rsidR="003539FF" w:rsidRDefault="003539FF" w:rsidP="003539FF">
      <w:pPr>
        <w:spacing w:after="0" w:line="240" w:lineRule="auto"/>
      </w:pPr>
    </w:p>
    <w:p w14:paraId="59F3EEC5" w14:textId="77777777" w:rsidR="003539FF" w:rsidRDefault="003539FF" w:rsidP="003539FF">
      <w:pPr>
        <w:spacing w:after="0" w:line="240" w:lineRule="auto"/>
      </w:pPr>
      <w:r>
        <w:t xml:space="preserve">Böjte Richárd </w:t>
      </w:r>
    </w:p>
    <w:p w14:paraId="51444EB3" w14:textId="4064112E" w:rsidR="003539FF" w:rsidRDefault="003539FF" w:rsidP="003539FF">
      <w:pPr>
        <w:spacing w:after="0" w:line="240" w:lineRule="auto"/>
      </w:pPr>
      <w:r>
        <w:t>polgármester</w:t>
      </w:r>
    </w:p>
    <w:sectPr w:rsidR="0035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FF"/>
    <w:rsid w:val="003539FF"/>
    <w:rsid w:val="0054390B"/>
    <w:rsid w:val="005F375E"/>
    <w:rsid w:val="00EA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6808"/>
  <w15:chartTrackingRefBased/>
  <w15:docId w15:val="{0BA56BBE-8F78-437A-85B9-0F35D0B6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39F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39F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39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39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39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39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39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39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39F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39F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3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2026-07-07T10:59:00Z</dcterms:created>
  <dcterms:modified xsi:type="dcterms:W3CDTF">2026-07-07T11:05:00Z</dcterms:modified>
</cp:coreProperties>
</file>